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1A078B" w:rsidRPr="001A078B">
        <w:rPr>
          <w:rFonts w:cs="Arial"/>
          <w:lang w:eastAsia="es-ES"/>
        </w:rPr>
        <w:t>CS/TM01/1101451528/25/PSS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A078B">
        <w:rPr>
          <w:rFonts w:cs="Arial"/>
          <w:sz w:val="14"/>
        </w:rPr>
      </w:r>
      <w:r w:rsidR="001A078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51F" w:rsidRDefault="00CF151F" w:rsidP="00F454D8">
      <w:pPr>
        <w:spacing w:after="0" w:line="240" w:lineRule="auto"/>
      </w:pPr>
      <w:r>
        <w:separator/>
      </w:r>
    </w:p>
  </w:endnote>
  <w:endnote w:type="continuationSeparator" w:id="0">
    <w:p w:rsidR="00CF151F" w:rsidRDefault="00CF151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7B" w:rsidRDefault="0021737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7B" w:rsidRDefault="0021737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51F" w:rsidRDefault="00CF151F" w:rsidP="00F454D8">
      <w:pPr>
        <w:spacing w:after="0" w:line="240" w:lineRule="auto"/>
      </w:pPr>
      <w:r>
        <w:separator/>
      </w:r>
    </w:p>
  </w:footnote>
  <w:footnote w:type="continuationSeparator" w:id="0">
    <w:p w:rsidR="00CF151F" w:rsidRDefault="00CF151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7B" w:rsidRDefault="0021737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21737B" w:rsidRDefault="0021737B" w:rsidP="0021737B">
    <w:pPr>
      <w:pStyle w:val="Capalera"/>
    </w:pPr>
  </w:p>
  <w:p w:rsidR="0021737B" w:rsidRDefault="0021737B" w:rsidP="0021737B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37B" w:rsidRDefault="0021737B" w:rsidP="0021737B">
    <w:pPr>
      <w:pStyle w:val="Capalera"/>
    </w:pPr>
  </w:p>
  <w:p w:rsidR="0021737B" w:rsidRDefault="0021737B" w:rsidP="0021737B">
    <w:pPr>
      <w:spacing w:line="240" w:lineRule="auto"/>
      <w:contextualSpacing/>
      <w:jc w:val="right"/>
      <w:rPr>
        <w:sz w:val="16"/>
        <w:szCs w:val="16"/>
      </w:rPr>
    </w:pPr>
  </w:p>
  <w:p w:rsidR="0021737B" w:rsidRPr="00F71313" w:rsidRDefault="0021737B" w:rsidP="0021737B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21737B" w:rsidRPr="00E0184D" w:rsidRDefault="0021737B" w:rsidP="0021737B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:rsidR="00F454D8" w:rsidRPr="0021737B" w:rsidRDefault="00F454D8">
    <w:pPr>
      <w:pStyle w:val="Capalera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7B" w:rsidRDefault="0021737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A078B"/>
    <w:rsid w:val="001F2DFC"/>
    <w:rsid w:val="0021737B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CF151F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2018-12-18T08:58:00Z</cp:lastPrinted>
  <dcterms:created xsi:type="dcterms:W3CDTF">2023-07-26T12:09:00Z</dcterms:created>
  <dcterms:modified xsi:type="dcterms:W3CDTF">2025-11-04T11:17:00Z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